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172618">
        <w:rPr>
          <w:rFonts w:ascii="Times New Roman" w:eastAsia="Times New Roman" w:hAnsi="Times New Roman" w:cs="Times New Roman"/>
        </w:rPr>
        <w:t>10.08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4A419F">
        <w:rPr>
          <w:rFonts w:ascii="Times New Roman" w:hAnsi="Times New Roman" w:cs="Times New Roman"/>
        </w:rPr>
        <w:t>KORRIK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 w:rsidR="004346BC">
              <w:rPr>
                <w:rFonts w:ascii="Times New Roman" w:hAnsi="Times New Roman" w:cs="Times New Roman"/>
              </w:rPr>
              <w:t xml:space="preserve">projektit Ndërtimi i ujësjellësit ne fshatrat e Rugovës </w:t>
            </w:r>
            <w:proofErr w:type="spellStart"/>
            <w:r w:rsidR="004346BC">
              <w:rPr>
                <w:rFonts w:ascii="Times New Roman" w:hAnsi="Times New Roman" w:cs="Times New Roman"/>
              </w:rPr>
              <w:t>ritenderim</w:t>
            </w:r>
            <w:proofErr w:type="spellEnd"/>
            <w:r w:rsidR="00434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4346BC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4346BC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400-01/-60485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61380D" w:rsidRPr="00DF3901" w:rsidTr="00A55C37"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4346BC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caktimin e zyrtarit për urdhër blerje alternativ   në </w:t>
            </w:r>
            <w:proofErr w:type="spellStart"/>
            <w:r>
              <w:rPr>
                <w:rFonts w:ascii="Times New Roman" w:hAnsi="Times New Roman" w:cs="Times New Roman"/>
              </w:rPr>
              <w:t>SIMFK</w:t>
            </w:r>
            <w:proofErr w:type="spellEnd"/>
            <w:r w:rsidR="009E3100">
              <w:rPr>
                <w:rFonts w:ascii="Times New Roman" w:hAnsi="Times New Roman" w:cs="Times New Roman"/>
              </w:rPr>
              <w:t xml:space="preserve"> </w:t>
            </w:r>
            <w:r w:rsidR="006138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61380D" w:rsidRDefault="004346BC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4346BC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400-01/-60473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4346BC" w:rsidRPr="00DF3901" w:rsidTr="00A55C37">
        <w:tc>
          <w:tcPr>
            <w:tcW w:w="546" w:type="dxa"/>
            <w:shd w:val="clear" w:color="auto" w:fill="auto"/>
          </w:tcPr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4346BC" w:rsidRPr="00E76776" w:rsidRDefault="004346BC" w:rsidP="000B4B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caktimin e zyrtarit për nën </w:t>
            </w:r>
            <w:proofErr w:type="spellStart"/>
            <w:r>
              <w:rPr>
                <w:rFonts w:ascii="Times New Roman" w:hAnsi="Times New Roman" w:cs="Times New Roman"/>
              </w:rPr>
              <w:t>alokim</w:t>
            </w:r>
            <w:proofErr w:type="spellEnd"/>
            <w:r>
              <w:rPr>
                <w:rFonts w:ascii="Times New Roman" w:hAnsi="Times New Roman" w:cs="Times New Roman"/>
              </w:rPr>
              <w:t xml:space="preserve">   në </w:t>
            </w:r>
            <w:proofErr w:type="spellStart"/>
            <w:r>
              <w:rPr>
                <w:rFonts w:ascii="Times New Roman" w:hAnsi="Times New Roman" w:cs="Times New Roman"/>
              </w:rPr>
              <w:t>SIMFK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620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400-01/-60501/2024</w:t>
            </w:r>
          </w:p>
        </w:tc>
      </w:tr>
      <w:tr w:rsidR="004346BC" w:rsidRPr="00DF3901" w:rsidTr="00A55C37">
        <w:tc>
          <w:tcPr>
            <w:tcW w:w="546" w:type="dxa"/>
            <w:shd w:val="clear" w:color="auto" w:fill="auto"/>
          </w:tcPr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4346BC" w:rsidRPr="00E76776" w:rsidRDefault="004346BC" w:rsidP="000B4B3F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Ndërtimi i ujësjellësit në fshatin </w:t>
            </w:r>
            <w:proofErr w:type="spellStart"/>
            <w:r>
              <w:rPr>
                <w:rFonts w:ascii="Times New Roman" w:hAnsi="Times New Roman" w:cs="Times New Roman"/>
              </w:rPr>
              <w:t>Pepaj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ndërtimi i dy rezervarëve akumulues    </w:t>
            </w:r>
          </w:p>
        </w:tc>
        <w:tc>
          <w:tcPr>
            <w:tcW w:w="1898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620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400-01/-60495/2024</w:t>
            </w:r>
          </w:p>
        </w:tc>
      </w:tr>
      <w:tr w:rsidR="004346BC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4346BC" w:rsidRPr="00E76776" w:rsidRDefault="004346BC" w:rsidP="000B4B3F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Ndërtimi i strehimoreve në shtigjet turistike     </w:t>
            </w:r>
          </w:p>
        </w:tc>
        <w:tc>
          <w:tcPr>
            <w:tcW w:w="1898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620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400-01/-60065/2024</w:t>
            </w:r>
          </w:p>
        </w:tc>
      </w:tr>
      <w:tr w:rsidR="004346BC" w:rsidRPr="00DF3901" w:rsidTr="00A55C37">
        <w:tc>
          <w:tcPr>
            <w:tcW w:w="546" w:type="dxa"/>
            <w:shd w:val="clear" w:color="auto" w:fill="auto"/>
          </w:tcPr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4346BC" w:rsidRPr="00DF3901" w:rsidRDefault="004346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4346BC" w:rsidRPr="00E76776" w:rsidRDefault="004346BC" w:rsidP="000B4B3F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projektit Ndërtimi i obje</w:t>
            </w:r>
            <w:r w:rsidR="000B4B3F">
              <w:rPr>
                <w:rFonts w:ascii="Times New Roman" w:hAnsi="Times New Roman" w:cs="Times New Roman"/>
              </w:rPr>
              <w:t xml:space="preserve">ktit të Muzeut të </w:t>
            </w:r>
            <w:proofErr w:type="spellStart"/>
            <w:r w:rsidR="000B4B3F">
              <w:rPr>
                <w:rFonts w:ascii="Times New Roman" w:hAnsi="Times New Roman" w:cs="Times New Roman"/>
              </w:rPr>
              <w:t>Bjeshkatarisë</w:t>
            </w:r>
            <w:proofErr w:type="spellEnd"/>
            <w:r w:rsidR="000B4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4B3F">
              <w:rPr>
                <w:rFonts w:ascii="Times New Roman" w:hAnsi="Times New Roman" w:cs="Times New Roman"/>
              </w:rPr>
              <w:t>Gjeravica</w:t>
            </w:r>
            <w:proofErr w:type="spellEnd"/>
            <w:r w:rsidR="000B4B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4346BC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346BC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620" w:type="dxa"/>
            <w:shd w:val="clear" w:color="auto" w:fill="auto"/>
          </w:tcPr>
          <w:p w:rsidR="004346BC" w:rsidRDefault="004346BC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0B4B3F">
              <w:rPr>
                <w:rFonts w:ascii="Times New Roman" w:hAnsi="Times New Roman" w:cs="Times New Roman"/>
              </w:rPr>
              <w:t>-01/-59393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9E3100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</w:t>
            </w:r>
            <w:r w:rsidR="000B4B3F">
              <w:rPr>
                <w:rFonts w:ascii="Times New Roman" w:hAnsi="Times New Roman" w:cs="Times New Roman"/>
              </w:rPr>
              <w:t xml:space="preserve">vencion, për  shërim për  </w:t>
            </w:r>
            <w:proofErr w:type="spellStart"/>
            <w:r w:rsidR="000B4B3F">
              <w:rPr>
                <w:rFonts w:ascii="Times New Roman" w:hAnsi="Times New Roman" w:cs="Times New Roman"/>
              </w:rPr>
              <w:t>znj</w:t>
            </w:r>
            <w:proofErr w:type="spellEnd"/>
            <w:r w:rsidR="000B4B3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4B3F">
              <w:rPr>
                <w:rFonts w:ascii="Times New Roman" w:hAnsi="Times New Roman" w:cs="Times New Roman"/>
              </w:rPr>
              <w:t>E.A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="009E310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9E3100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400-01/-57518</w:t>
            </w:r>
            <w:r w:rsidR="009E3100">
              <w:rPr>
                <w:rFonts w:ascii="Times New Roman" w:hAnsi="Times New Roman" w:cs="Times New Roman"/>
              </w:rPr>
              <w:t>/2024</w:t>
            </w:r>
          </w:p>
        </w:tc>
      </w:tr>
      <w:tr w:rsidR="009E3100" w:rsidRPr="00DF3901" w:rsidTr="00A55C37"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</w:t>
            </w:r>
            <w:r w:rsidR="000B4B3F">
              <w:rPr>
                <w:rFonts w:ascii="Times New Roman" w:hAnsi="Times New Roman" w:cs="Times New Roman"/>
              </w:rPr>
              <w:t>r  Ansamblin Folklorik Autokton Rugova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="009E310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9E3100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400-01/-57615</w:t>
            </w:r>
            <w:r w:rsidR="009E3100">
              <w:rPr>
                <w:rFonts w:ascii="Times New Roman" w:hAnsi="Times New Roman" w:cs="Times New Roman"/>
              </w:rPr>
              <w:t>/2024</w:t>
            </w:r>
          </w:p>
        </w:tc>
      </w:tr>
      <w:tr w:rsidR="000B4B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B4B3F" w:rsidRPr="00DF3901" w:rsidRDefault="000B4B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0B4B3F" w:rsidRPr="00DF3901" w:rsidRDefault="000B4B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0B4B3F" w:rsidRPr="00E76776" w:rsidRDefault="000B4B3F" w:rsidP="000B4B3F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shërim për  z. </w:t>
            </w:r>
            <w:proofErr w:type="spellStart"/>
            <w:r>
              <w:rPr>
                <w:rFonts w:ascii="Times New Roman" w:hAnsi="Times New Roman" w:cs="Times New Roman"/>
              </w:rPr>
              <w:t>N.E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2620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400-01/-57506/2024</w:t>
            </w:r>
          </w:p>
        </w:tc>
      </w:tr>
      <w:tr w:rsidR="000B4B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B4B3F" w:rsidRPr="00DF3901" w:rsidRDefault="000B4B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0B4B3F" w:rsidRPr="00E76776" w:rsidRDefault="000B4B3F" w:rsidP="000B4B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mbështetje me derivate te naftës për </w:t>
            </w:r>
            <w:proofErr w:type="spellStart"/>
            <w:r>
              <w:rPr>
                <w:rFonts w:ascii="Times New Roman" w:hAnsi="Times New Roman" w:cs="Times New Roman"/>
              </w:rPr>
              <w:t>KRM</w:t>
            </w:r>
            <w:proofErr w:type="spellEnd"/>
            <w:r>
              <w:rPr>
                <w:rFonts w:ascii="Times New Roman" w:hAnsi="Times New Roman" w:cs="Times New Roman"/>
              </w:rPr>
              <w:t xml:space="preserve"> Ambienti </w:t>
            </w:r>
            <w:proofErr w:type="spellStart"/>
            <w:r>
              <w:rPr>
                <w:rFonts w:ascii="Times New Roman" w:hAnsi="Times New Roman" w:cs="Times New Roman"/>
              </w:rPr>
              <w:t>SH.A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620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400-01/-55385/2024</w:t>
            </w:r>
          </w:p>
        </w:tc>
      </w:tr>
      <w:tr w:rsidR="000B4B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B4B3F" w:rsidRDefault="000B4B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0B4B3F" w:rsidRPr="00E76776" w:rsidRDefault="000B4B3F" w:rsidP="000B4B3F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Ndërtimi i objektit të Administratës në </w:t>
            </w:r>
            <w:proofErr w:type="spellStart"/>
            <w:r>
              <w:rPr>
                <w:rFonts w:ascii="Times New Roman" w:hAnsi="Times New Roman" w:cs="Times New Roman"/>
              </w:rPr>
              <w:t>Vitomericë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620" w:type="dxa"/>
            <w:shd w:val="clear" w:color="auto" w:fill="auto"/>
          </w:tcPr>
          <w:p w:rsidR="000B4B3F" w:rsidRDefault="000B4B3F" w:rsidP="000B4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400-01/-55345/2024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FA5C6C" w:rsidRPr="00E76776" w:rsidRDefault="000B4B3F" w:rsidP="00FA5C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themelimin e grupit punues </w:t>
            </w:r>
            <w:r w:rsidR="00FA5C6C">
              <w:rPr>
                <w:rFonts w:ascii="Times New Roman" w:hAnsi="Times New Roman" w:cs="Times New Roman"/>
              </w:rPr>
              <w:t xml:space="preserve">  </w:t>
            </w:r>
            <w:r w:rsidR="00FA5C6C"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FA5C6C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</w:t>
            </w:r>
            <w:r w:rsidR="00FA5C6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FA5C6C" w:rsidRDefault="000B4B3F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112-02/-59399</w:t>
            </w:r>
            <w:r w:rsidR="00FA5C6C">
              <w:rPr>
                <w:rFonts w:ascii="Times New Roman" w:hAnsi="Times New Roman" w:cs="Times New Roman"/>
              </w:rPr>
              <w:t>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703A54" w:rsidRDefault="000B4B3F" w:rsidP="00A46A86"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03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703A54" w:rsidRDefault="000B4B3F" w:rsidP="00A46A86">
            <w:r>
              <w:rPr>
                <w:rFonts w:ascii="Times New Roman" w:hAnsi="Times New Roman" w:cs="Times New Roman"/>
              </w:rPr>
              <w:t>29.07</w:t>
            </w:r>
            <w:r w:rsidR="00703A54">
              <w:rPr>
                <w:rFonts w:ascii="Times New Roman" w:hAnsi="Times New Roman" w:cs="Times New Roman"/>
              </w:rPr>
              <w:t>.2024</w:t>
            </w:r>
            <w:r w:rsidR="00703A5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0B4B3F" w:rsidP="00A46A86">
            <w:r>
              <w:t>400/01-59411</w:t>
            </w:r>
            <w:r w:rsidR="00703A54">
              <w:t>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FA5C6C" w:rsidRPr="00E76776" w:rsidRDefault="00FA5C6C" w:rsidP="00FA5C6C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 w:rsidR="00BE208A">
              <w:rPr>
                <w:rFonts w:ascii="Times New Roman" w:hAnsi="Times New Roman" w:cs="Times New Roman"/>
              </w:rPr>
              <w:t xml:space="preserve">jen e listës përfituese për blerjen e terapive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FA5C6C" w:rsidRDefault="00BE208A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="00FA5C6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FA5C6C" w:rsidRDefault="00BE208A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400-01/-53758</w:t>
            </w:r>
            <w:r w:rsidR="00FA5C6C">
              <w:rPr>
                <w:rFonts w:ascii="Times New Roman" w:hAnsi="Times New Roman" w:cs="Times New Roman"/>
              </w:rP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lang w:eastAsia="ja-JP"/>
              </w:rPr>
              <w:t>9.07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400-01/53073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05.07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400-01/52378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05.07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400-01/52380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lang w:eastAsia="ja-JP"/>
              </w:rPr>
              <w:t>5.07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400-01/52385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BE208A" w:rsidRPr="00DF3901" w:rsidRDefault="00BE208A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05.07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BE208A" w:rsidRPr="00DF3901" w:rsidRDefault="00BE208A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400-01/52389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>Vendim, për mbështet</w:t>
            </w:r>
            <w:r w:rsidR="00BE208A">
              <w:rPr>
                <w:rFonts w:ascii="Times New Roman" w:hAnsi="Times New Roman" w:cs="Times New Roman"/>
              </w:rPr>
              <w:t xml:space="preserve">je financiare – subvencion, për </w:t>
            </w:r>
            <w:proofErr w:type="spellStart"/>
            <w:r w:rsidR="00BE208A">
              <w:rPr>
                <w:rFonts w:ascii="Times New Roman" w:hAnsi="Times New Roman" w:cs="Times New Roman"/>
              </w:rPr>
              <w:t>D.D</w:t>
            </w:r>
            <w:proofErr w:type="spellEnd"/>
            <w:r w:rsidR="00CB5C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F51460" w:rsidRDefault="00BE208A" w:rsidP="00A46A86">
            <w:r>
              <w:rPr>
                <w:rFonts w:ascii="Times New Roman" w:hAnsi="Times New Roman" w:cs="Times New Roman"/>
              </w:rPr>
              <w:t>01.07</w:t>
            </w:r>
            <w:r w:rsidR="00F51460">
              <w:rPr>
                <w:rFonts w:ascii="Times New Roman" w:hAnsi="Times New Roman" w:cs="Times New Roman"/>
              </w:rPr>
              <w:t>.2024</w:t>
            </w:r>
            <w:r w:rsidR="00F51460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BE208A" w:rsidP="00A46A86">
            <w:r>
              <w:t>400/01-50134</w:t>
            </w:r>
            <w:r w:rsidR="00F51460"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BE208A" w:rsidRDefault="00BE208A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BE208A" w:rsidRDefault="00BE208A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BE208A" w:rsidRDefault="00BE208A" w:rsidP="00F06B44">
            <w:r>
              <w:t>400/01-50137</w:t>
            </w:r>
            <w: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BE208A" w:rsidRDefault="00BE208A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M.B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BE208A" w:rsidRDefault="00BE208A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BE208A" w:rsidRDefault="00BE208A" w:rsidP="00F06B44">
            <w:r>
              <w:t>400/01-501</w:t>
            </w:r>
            <w:r>
              <w:t>07</w:t>
            </w:r>
            <w: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BE208A" w:rsidRDefault="00BE208A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BE208A" w:rsidRDefault="00BE208A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BE208A" w:rsidRDefault="00BE208A" w:rsidP="00F06B44">
            <w:r>
              <w:t>400/01-50120</w:t>
            </w:r>
            <w:r>
              <w:t>/2024</w:t>
            </w:r>
          </w:p>
        </w:tc>
      </w:tr>
      <w:tr w:rsidR="00BE208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BE208A" w:rsidRDefault="00BE208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BE208A" w:rsidRDefault="00BE208A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M.N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BE208A" w:rsidRDefault="00BE208A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BE208A" w:rsidRDefault="00BE208A" w:rsidP="00F06B44">
            <w:r>
              <w:t>400/01-50123</w:t>
            </w:r>
            <w:r>
              <w:t>/2024</w:t>
            </w:r>
          </w:p>
        </w:tc>
      </w:tr>
      <w:tr w:rsidR="00CC19C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19CB" w:rsidRDefault="00CC19C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592" w:type="dxa"/>
            <w:shd w:val="clear" w:color="auto" w:fill="auto"/>
          </w:tcPr>
          <w:p w:rsidR="00CC19CB" w:rsidRDefault="00CC19CB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F.A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CC19CB" w:rsidRDefault="00CC19CB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C19CB" w:rsidRDefault="00CC19CB" w:rsidP="00F06B44">
            <w:r>
              <w:t>400/01-501</w:t>
            </w:r>
            <w:r>
              <w:t>48</w:t>
            </w:r>
            <w:r>
              <w:t>/2024</w:t>
            </w:r>
          </w:p>
        </w:tc>
      </w:tr>
      <w:tr w:rsidR="00CC19CB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CC19CB" w:rsidRDefault="00CC19C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CC19CB" w:rsidRDefault="00CC19CB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L.GJ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CC19CB" w:rsidRDefault="00CC19CB" w:rsidP="00F06B44">
            <w:r>
              <w:rPr>
                <w:rFonts w:ascii="Times New Roman" w:hAnsi="Times New Roman" w:cs="Times New Roman"/>
              </w:rPr>
              <w:t>01.07.2024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C19CB" w:rsidRDefault="00CC19CB" w:rsidP="00F06B44">
            <w:r>
              <w:t>400/01-50134/2024</w:t>
            </w:r>
          </w:p>
        </w:tc>
      </w:tr>
      <w:tr w:rsidR="00CC19CB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CC19CB" w:rsidRDefault="00CC19C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CC19CB" w:rsidRDefault="00CC19CB" w:rsidP="00F06B44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subvencion, për</w:t>
            </w:r>
            <w:r>
              <w:rPr>
                <w:rFonts w:ascii="Times New Roman" w:hAnsi="Times New Roman" w:cs="Times New Roman"/>
              </w:rPr>
              <w:t xml:space="preserve"> Klubin e atletikes  </w:t>
            </w:r>
            <w:proofErr w:type="spellStart"/>
            <w:r>
              <w:rPr>
                <w:rFonts w:ascii="Times New Roman" w:hAnsi="Times New Roman" w:cs="Times New Roman"/>
              </w:rPr>
              <w:t>K.A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CC19CB" w:rsidRDefault="00CC19CB" w:rsidP="00F06B44"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C19CB" w:rsidRDefault="00CC19CB" w:rsidP="00F06B44">
            <w:r>
              <w:t>400/01-50509</w:t>
            </w:r>
            <w:r>
              <w:t>/2024</w:t>
            </w:r>
          </w:p>
        </w:tc>
      </w:tr>
      <w:tr w:rsidR="00CC19CB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CC19CB" w:rsidRDefault="00CC19C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CC19CB" w:rsidRPr="00E76776" w:rsidRDefault="00CC19CB" w:rsidP="00F06B44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</w:t>
            </w:r>
            <w:r>
              <w:rPr>
                <w:rFonts w:ascii="Times New Roman" w:hAnsi="Times New Roman" w:cs="Times New Roman"/>
              </w:rPr>
              <w:t xml:space="preserve">jektit Lyerjen e </w:t>
            </w:r>
            <w:proofErr w:type="spellStart"/>
            <w:r>
              <w:rPr>
                <w:rFonts w:ascii="Times New Roman" w:hAnsi="Times New Roman" w:cs="Times New Roman"/>
              </w:rPr>
              <w:t>sallaves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 sportit ne </w:t>
            </w:r>
            <w:proofErr w:type="spellStart"/>
            <w:r>
              <w:rPr>
                <w:rFonts w:ascii="Times New Roman" w:hAnsi="Times New Roman" w:cs="Times New Roman"/>
              </w:rPr>
              <w:t>Poqest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renovimi i kulmit ne sallën e sportit në </w:t>
            </w:r>
            <w:proofErr w:type="spellStart"/>
            <w:r>
              <w:rPr>
                <w:rFonts w:ascii="Times New Roman" w:hAnsi="Times New Roman" w:cs="Times New Roman"/>
              </w:rPr>
              <w:t>Loxhe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Novosell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shkollën e artit, renovimi i kulmit tek urgjenca dhe ne qendrën trajnuese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CC19CB" w:rsidRDefault="00CC19CB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620" w:type="dxa"/>
            <w:shd w:val="clear" w:color="auto" w:fill="auto"/>
          </w:tcPr>
          <w:p w:rsidR="00CC19CB" w:rsidRDefault="00CC19CB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400-01/-51282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CC19CB">
              <w:rPr>
                <w:rFonts w:ascii="Times New Roman" w:hAnsi="Times New Roman" w:cs="Times New Roman"/>
              </w:rPr>
              <w:t>ndim, për themelimin e ekipit teknik</w:t>
            </w:r>
          </w:p>
        </w:tc>
        <w:tc>
          <w:tcPr>
            <w:tcW w:w="1898" w:type="dxa"/>
            <w:shd w:val="clear" w:color="auto" w:fill="auto"/>
          </w:tcPr>
          <w:p w:rsidR="00875147" w:rsidRDefault="00CC19CB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CC19CB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400/01-51411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E112C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naftë </w:t>
            </w:r>
            <w:r w:rsidR="00E112CE"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CC19CB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01.07</w:t>
            </w:r>
            <w:r w:rsidR="00E112C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</w:t>
            </w:r>
            <w:r w:rsidR="00CC19CB">
              <w:rPr>
                <w:rFonts w:ascii="Times New Roman" w:hAnsi="Times New Roman" w:cs="Times New Roman"/>
                <w:lang w:eastAsia="ja-JP"/>
              </w:rPr>
              <w:t>1/51827</w:t>
            </w:r>
            <w:r w:rsidR="00E112C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CC19CB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shpa</w:t>
            </w:r>
            <w:r w:rsidR="00DB6E78">
              <w:rPr>
                <w:rFonts w:ascii="Times New Roman" w:hAnsi="Times New Roman" w:cs="Times New Roman"/>
                <w:lang w:eastAsia="ja-JP"/>
              </w:rPr>
              <w:t>lljen e procedurave tenderuese për shpalljen e tenderit për realizimin e projektit</w:t>
            </w:r>
            <w:r w:rsidR="003678E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DB6E78">
              <w:rPr>
                <w:rFonts w:ascii="Times New Roman" w:hAnsi="Times New Roman" w:cs="Times New Roman"/>
                <w:lang w:eastAsia="ja-JP"/>
              </w:rPr>
              <w:t xml:space="preserve">Qasja ne </w:t>
            </w:r>
            <w:proofErr w:type="spellStart"/>
            <w:r w:rsidR="00DB6E78">
              <w:rPr>
                <w:rFonts w:ascii="Times New Roman" w:hAnsi="Times New Roman" w:cs="Times New Roman"/>
                <w:lang w:eastAsia="ja-JP"/>
              </w:rPr>
              <w:t>rivilatizimin</w:t>
            </w:r>
            <w:proofErr w:type="spellEnd"/>
            <w:r w:rsidR="00DB6E78">
              <w:rPr>
                <w:rFonts w:ascii="Times New Roman" w:hAnsi="Times New Roman" w:cs="Times New Roman"/>
                <w:lang w:eastAsia="ja-JP"/>
              </w:rPr>
              <w:t xml:space="preserve"> e mjedisit -</w:t>
            </w:r>
            <w:proofErr w:type="spellStart"/>
            <w:r w:rsidR="00DB6E78">
              <w:rPr>
                <w:rFonts w:ascii="Times New Roman" w:hAnsi="Times New Roman" w:cs="Times New Roman"/>
                <w:lang w:eastAsia="ja-JP"/>
              </w:rPr>
              <w:t>Nera</w:t>
            </w:r>
            <w:proofErr w:type="spellEnd"/>
            <w:r w:rsidR="003678EE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3678EE" w:rsidRPr="00DF3901" w:rsidRDefault="00DB6E78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04.07</w:t>
            </w:r>
            <w:r w:rsidR="003678E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DB6E78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400-01/51837</w:t>
            </w:r>
            <w:r w:rsidR="003678E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B4B3F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EDC"/>
    <w:rsid w:val="001543DF"/>
    <w:rsid w:val="00166602"/>
    <w:rsid w:val="0017162E"/>
    <w:rsid w:val="00172618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E0F37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1AFB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6BC"/>
    <w:rsid w:val="00434C0F"/>
    <w:rsid w:val="00450BFB"/>
    <w:rsid w:val="00465D26"/>
    <w:rsid w:val="00480231"/>
    <w:rsid w:val="004819F4"/>
    <w:rsid w:val="00492CA7"/>
    <w:rsid w:val="00497DEA"/>
    <w:rsid w:val="004A419F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276A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E3100"/>
    <w:rsid w:val="009F1E3F"/>
    <w:rsid w:val="009F6E0C"/>
    <w:rsid w:val="009F75DE"/>
    <w:rsid w:val="00A11435"/>
    <w:rsid w:val="00A148E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8F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208A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19CB"/>
    <w:rsid w:val="00CC2DC6"/>
    <w:rsid w:val="00CC43ED"/>
    <w:rsid w:val="00CD5F5F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B6E78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2024-10-31T09:56:00Z</dcterms:created>
  <dcterms:modified xsi:type="dcterms:W3CDTF">2024-10-31T09:56:00Z</dcterms:modified>
</cp:coreProperties>
</file>