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5B" w:rsidRDefault="00DF595B" w:rsidP="00DF595B">
      <w:pPr>
        <w:rPr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Pictur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pt;margin-top:-45pt;width:45pt;height:54pt;z-index:-251658240;mso-position-horizontal-relative:text;mso-position-vertical-relative:text">
            <v:imagedata r:id="rId6" o:title="" blacklevel="1966f"/>
          </v:shape>
          <o:OLEObject Type="Embed" ProgID="Unknown" ShapeID="_x0000_s1027" DrawAspect="Content" ObjectID="_1766466528" r:id="rId7"/>
        </w:pict>
      </w:r>
      <w:r>
        <w:rPr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Republika e Kosovës / Republika Kosova / Republic of Kosova </w:t>
      </w:r>
    </w:p>
    <w:p w:rsidR="00DF595B" w:rsidRDefault="00DF595B" w:rsidP="00DF59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Komuna e Podujevës/ Opština Podujevo /Municipality of Podujeva</w:t>
      </w:r>
    </w:p>
    <w:p w:rsidR="00DF595B" w:rsidRDefault="00DF595B" w:rsidP="00DF595B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8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780"/>
        <w:gridCol w:w="450"/>
        <w:gridCol w:w="3600"/>
      </w:tblGrid>
      <w:tr w:rsidR="00DF595B" w:rsidTr="00DF595B">
        <w:trPr>
          <w:trHeight w:val="437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5B" w:rsidRDefault="00DF595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>Formulari për kërkesë apo ankesë</w:t>
            </w:r>
          </w:p>
        </w:tc>
      </w:tr>
      <w:tr w:rsidR="00DF595B" w:rsidTr="00DF595B">
        <w:trPr>
          <w:trHeight w:val="615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5B" w:rsidRDefault="00DF595B">
            <w:pPr>
              <w:rPr>
                <w:b/>
              </w:rPr>
            </w:pPr>
          </w:p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                      DREJTORIA E BUXHETIT DHE FINANCAVE</w:t>
            </w:r>
          </w:p>
        </w:tc>
      </w:tr>
      <w:tr w:rsidR="00DF595B" w:rsidTr="00DF595B">
        <w:trPr>
          <w:trHeight w:val="309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5B" w:rsidRDefault="00DF595B">
            <w:pPr>
              <w:rPr>
                <w:b/>
              </w:rPr>
            </w:pPr>
            <w:r>
              <w:rPr>
                <w:b/>
                <w:shd w:val="clear" w:color="auto" w:fill="FFC000"/>
              </w:rPr>
              <w:t xml:space="preserve">1 </w:t>
            </w:r>
            <w:r>
              <w:rPr>
                <w:b/>
              </w:rPr>
              <w:t xml:space="preserve">   Informata personale të parashtruesit të kërkesës</w:t>
            </w:r>
          </w:p>
        </w:tc>
      </w:tr>
      <w:tr w:rsidR="00DF595B" w:rsidTr="00DF595B">
        <w:trPr>
          <w:trHeight w:val="662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     Emri dhe mbiemri</w:t>
            </w:r>
          </w:p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5B" w:rsidRDefault="00DF595B">
            <w:pPr>
              <w:rPr>
                <w:b/>
              </w:rPr>
            </w:pPr>
            <w:r>
              <w:rPr>
                <w:b/>
              </w:rPr>
              <w:t>Numri i dokumentit identifikues</w:t>
            </w:r>
          </w:p>
          <w:p w:rsidR="00DF595B" w:rsidRDefault="00DF595B">
            <w:pPr>
              <w:rPr>
                <w:b/>
              </w:rPr>
            </w:pPr>
          </w:p>
          <w:p w:rsidR="00DF595B" w:rsidRDefault="00DF595B">
            <w:pPr>
              <w:rPr>
                <w:b/>
              </w:rPr>
            </w:pPr>
          </w:p>
        </w:tc>
      </w:tr>
      <w:tr w:rsidR="00DF595B" w:rsidTr="00DF595B">
        <w:trPr>
          <w:trHeight w:val="70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Adresa e vendbanimit</w:t>
            </w:r>
          </w:p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____________________________________________________________________________                 </w:t>
            </w:r>
          </w:p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            ( numri i shtëpisë  /  banesës, rruga,   fshati / qyteti )</w:t>
            </w:r>
          </w:p>
        </w:tc>
      </w:tr>
      <w:tr w:rsidR="00DF595B" w:rsidTr="00DF595B">
        <w:trPr>
          <w:trHeight w:val="60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5B" w:rsidRDefault="00DF595B">
            <w:pPr>
              <w:rPr>
                <w:b/>
              </w:rPr>
            </w:pPr>
            <w:r>
              <w:rPr>
                <w:b/>
              </w:rPr>
              <w:t>Numri i tel.fiks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    Numri i tel.mobil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E-mail adresa</w:t>
            </w:r>
          </w:p>
        </w:tc>
      </w:tr>
      <w:tr w:rsidR="00DF595B" w:rsidTr="00DF595B">
        <w:trPr>
          <w:trHeight w:val="80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5B" w:rsidRDefault="00DF595B">
            <w:pPr>
              <w:shd w:val="clear" w:color="auto" w:fill="FFFFFF"/>
            </w:pPr>
          </w:p>
          <w:tbl>
            <w:tblPr>
              <w:tblpPr w:leftFromText="180" w:rightFromText="180" w:vertAnchor="text" w:horzAnchor="page" w:tblpX="2866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"/>
            </w:tblGrid>
            <w:tr w:rsidR="00DF595B">
              <w:trPr>
                <w:trHeight w:val="270"/>
              </w:trPr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95B" w:rsidRDefault="00DF595B">
                  <w:pPr>
                    <w:shd w:val="clear" w:color="auto" w:fill="FFFFFF"/>
                    <w:jc w:val="center"/>
                    <w:rPr>
                      <w:shd w:val="clear" w:color="auto" w:fill="FFC000"/>
                    </w:rPr>
                  </w:pPr>
                </w:p>
              </w:tc>
            </w:tr>
          </w:tbl>
          <w:p w:rsidR="00DF595B" w:rsidRDefault="00DF595B">
            <w:pPr>
              <w:shd w:val="clear" w:color="auto" w:fill="FFFFFF"/>
              <w:rPr>
                <w:b/>
              </w:rPr>
            </w:pPr>
            <w:r>
              <w:rPr>
                <w:b/>
                <w:shd w:val="clear" w:color="auto" w:fill="FFC000"/>
              </w:rPr>
              <w:t xml:space="preserve">2 </w:t>
            </w:r>
            <w:r>
              <w:rPr>
                <w:b/>
              </w:rPr>
              <w:t xml:space="preserve"> Selekto llojin: </w:t>
            </w:r>
          </w:p>
          <w:tbl>
            <w:tblPr>
              <w:tblpPr w:leftFromText="180" w:rightFromText="180" w:vertAnchor="text" w:horzAnchor="page" w:tblpX="7891" w:tblpY="-3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"/>
            </w:tblGrid>
            <w:tr w:rsidR="00DF595B">
              <w:trPr>
                <w:trHeight w:val="299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95B" w:rsidRDefault="00DF595B">
                  <w:pPr>
                    <w:shd w:val="clear" w:color="auto" w:fill="FFFFFF"/>
                    <w:jc w:val="center"/>
                    <w:rPr>
                      <w:b/>
                      <w:shd w:val="clear" w:color="auto" w:fill="FFC000"/>
                    </w:rPr>
                  </w:pPr>
                </w:p>
              </w:tc>
            </w:tr>
          </w:tbl>
          <w:p w:rsidR="00DF595B" w:rsidRDefault="00DF595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                                  Kërkesë                                                                       Ankesë</w:t>
            </w:r>
          </w:p>
          <w:p w:rsidR="00DF595B" w:rsidRDefault="00DF5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</w:t>
            </w:r>
          </w:p>
        </w:tc>
      </w:tr>
      <w:tr w:rsidR="00DF595B" w:rsidTr="00DF595B">
        <w:trPr>
          <w:trHeight w:val="496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5B" w:rsidRDefault="00DF595B">
            <w:pPr>
              <w:rPr>
                <w:b/>
              </w:rPr>
            </w:pPr>
            <w:r>
              <w:rPr>
                <w:b/>
                <w:shd w:val="clear" w:color="auto" w:fill="FFC000"/>
              </w:rPr>
              <w:t xml:space="preserve">3 </w:t>
            </w:r>
            <w:r>
              <w:rPr>
                <w:b/>
              </w:rPr>
              <w:t xml:space="preserve">   Ju lutemi të shkruani kërkesën tuaj në detaje:</w:t>
            </w:r>
          </w:p>
          <w:p w:rsidR="00DF595B" w:rsidRDefault="00DF595B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</w:p>
          <w:p w:rsidR="00DF595B" w:rsidRDefault="00DF595B">
            <w:pPr>
              <w:rPr>
                <w:b/>
              </w:rPr>
            </w:pPr>
          </w:p>
        </w:tc>
      </w:tr>
      <w:tr w:rsidR="00DF595B" w:rsidTr="00DF595B">
        <w:trPr>
          <w:trHeight w:val="131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5B" w:rsidRDefault="00DF595B">
            <w:pPr>
              <w:rPr>
                <w:b/>
                <w:shd w:val="clear" w:color="auto" w:fill="FFC000"/>
              </w:rPr>
            </w:pPr>
          </w:p>
          <w:p w:rsidR="00DF595B" w:rsidRDefault="00DF595B">
            <w:pPr>
              <w:rPr>
                <w:b/>
              </w:rPr>
            </w:pPr>
            <w:r>
              <w:rPr>
                <w:b/>
                <w:shd w:val="clear" w:color="auto" w:fill="FFC000"/>
              </w:rPr>
              <w:t xml:space="preserve">4 </w:t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Dëshmia e aplikuesit për vërtetësi: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</w:t>
            </w:r>
          </w:p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Nënshkrimi :__________________</w:t>
            </w:r>
          </w:p>
          <w:p w:rsidR="00DF595B" w:rsidRDefault="00DF59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Më datën:__________/2024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DF595B" w:rsidRDefault="00DF595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</w:p>
        </w:tc>
      </w:tr>
    </w:tbl>
    <w:p w:rsidR="002853B7" w:rsidRDefault="002853B7">
      <w:bookmarkStart w:id="0" w:name="_GoBack"/>
      <w:bookmarkEnd w:id="0"/>
    </w:p>
    <w:sectPr w:rsidR="0028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B4"/>
    <w:rsid w:val="00047DB4"/>
    <w:rsid w:val="002853B7"/>
    <w:rsid w:val="00D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Xhylfidane Nimani</dc:creator>
  <cp:lastModifiedBy>Xhylfidane Nimani</cp:lastModifiedBy>
  <cp:revision>2</cp:revision>
  <dcterms:created xsi:type="dcterms:W3CDTF">2024-01-11T07:22:00Z</dcterms:created>
  <dcterms:modified xsi:type="dcterms:W3CDTF">2024-01-11T07:22:00Z</dcterms:modified>
</cp:coreProperties>
</file>